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33D5" w14:textId="77777777" w:rsidR="00FE2FC1" w:rsidRPr="00FE2FC1" w:rsidRDefault="00FE2FC1" w:rsidP="00FE2FC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FC1">
        <w:rPr>
          <w:rFonts w:ascii="Times New Roman" w:hAnsi="Times New Roman" w:cs="Times New Roman"/>
          <w:b/>
          <w:bCs/>
          <w:sz w:val="28"/>
          <w:szCs w:val="28"/>
        </w:rPr>
        <w:t>DLA RODZICÓW I DZIECI Z GRUPY IV</w:t>
      </w:r>
    </w:p>
    <w:p w14:paraId="025332D2" w14:textId="77777777" w:rsidR="00FE2FC1" w:rsidRPr="00FE2FC1" w:rsidRDefault="00FE2FC1" w:rsidP="00FE2FC1">
      <w:pPr>
        <w:shd w:val="clear" w:color="auto" w:fill="FFFFFF" w:themeFill="background1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2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Konsultacje z nauczycielami w godzinach 8.00-15.00</w:t>
      </w:r>
    </w:p>
    <w:p w14:paraId="4CD15DDB" w14:textId="77777777" w:rsidR="00FE2FC1" w:rsidRPr="00FE2FC1" w:rsidRDefault="00FE2FC1" w:rsidP="00FE2FC1">
      <w:pPr>
        <w:shd w:val="clear" w:color="auto" w:fill="FFFFFF" w:themeFill="background1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t>Witamy serdeczne w dniu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.12.2020r. naszym tematem jest </w:t>
      </w:r>
      <w:r w:rsidRPr="00FE2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Święta tuż - tuż </w:t>
      </w:r>
      <w:r w:rsidRPr="00FE2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”.</w:t>
      </w:r>
      <w:r w:rsidRPr="00FE2FC1">
        <w:rPr>
          <w:rFonts w:ascii="Times New Roman" w:hAnsi="Times New Roman" w:cs="Times New Roman"/>
          <w:sz w:val="28"/>
          <w:szCs w:val="28"/>
        </w:rPr>
        <w:t xml:space="preserve"> Prosimy o przesyłanie informacji zwrotnej jak bawicie się w domu.</w:t>
      </w:r>
    </w:p>
    <w:p w14:paraId="170A83EA" w14:textId="77777777" w:rsidR="00017290" w:rsidRPr="00017290" w:rsidRDefault="00017290">
      <w:pPr>
        <w:rPr>
          <w:rStyle w:val="Pogrubienie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14:paraId="09735AF6" w14:textId="77777777" w:rsidR="00017290" w:rsidRPr="00FE2FC1" w:rsidRDefault="00017290">
      <w:pPr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297556A0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Słuchanie i rozmowa na temat wiersza  „Wesoła choinka” Tadeusz Kubiak</w:t>
      </w:r>
    </w:p>
    <w:p w14:paraId="15890800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04B39A" w14:textId="77777777" w:rsidR="000F42F9" w:rsidRPr="00FE2FC1" w:rsidRDefault="00017290" w:rsidP="00F0345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 gałązce choinkowej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wiszą dwa jabłuszka.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Przy jabłuszku pierwszym – pajac,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przy drugim – kaczuszka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Pajac biały jest jak piekarz,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mąkę ma na brodzie.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kaczuszka – złota,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Jakby kąpała się w miodzie.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Pajac tańczy, kaczka kwacze –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posłuchajcie sami.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zajączek tuż, tuż obok</w:t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Rusza wąsikami.</w:t>
      </w:r>
    </w:p>
    <w:p w14:paraId="606AFF59" w14:textId="77777777" w:rsidR="00017290" w:rsidRPr="00FE2FC1" w:rsidRDefault="000172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3D2E276" w14:textId="77777777" w:rsidR="00017290" w:rsidRPr="00FE2FC1" w:rsidRDefault="000172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Rozmowa na temat wiersza:</w:t>
      </w:r>
    </w:p>
    <w:p w14:paraId="4C467646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Co wisi na gałązce choinki?</w:t>
      </w:r>
    </w:p>
    <w:p w14:paraId="4634381E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Co wisi przy pierwszym jabłuszku?</w:t>
      </w:r>
    </w:p>
    <w:p w14:paraId="5C59A4D3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Co wisi przy drugim jabłuszku?</w:t>
      </w:r>
    </w:p>
    <w:p w14:paraId="761508E4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Jak wygląda pajac? Jak wygląda kaczuszka?</w:t>
      </w:r>
    </w:p>
    <w:p w14:paraId="200315A8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Co robi pajac, a co- kaczuszka?</w:t>
      </w:r>
    </w:p>
    <w:p w14:paraId="31628734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Co jeszcze wisi na gałązce choinki?</w:t>
      </w:r>
    </w:p>
    <w:p w14:paraId="2BE9A012" w14:textId="77777777" w:rsidR="00017290" w:rsidRDefault="000172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CAEA5A3" w14:textId="77777777" w:rsidR="00FE2FC1" w:rsidRDefault="00FE2FC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315228D" w14:textId="77777777" w:rsidR="00FE2FC1" w:rsidRDefault="00FE2FC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CDB47E0" w14:textId="77777777" w:rsidR="00FE2FC1" w:rsidRDefault="00FE2FC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Zabawa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ry</w:t>
      </w:r>
      <w:r w:rsidR="00F034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tmiczno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ruchowa Choinka</w:t>
      </w:r>
    </w:p>
    <w:p w14:paraId="73612F3E" w14:textId="77777777" w:rsidR="00FE2FC1" w:rsidRDefault="00FE2F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Dzieci stoją naprzeciwko swojej pary . Uderzając dłońmi w dłonie partnera, mówią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14:paraId="725E59AD" w14:textId="77777777" w:rsidR="00FE2FC1" w:rsidRDefault="00FE2F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Ros-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so-bie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w le-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sie</w:t>
      </w:r>
      <w:proofErr w:type="spellEnd"/>
    </w:p>
    <w:p w14:paraId="28A3414D" w14:textId="77777777" w:rsidR="00FE2FC1" w:rsidRDefault="00FE2F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-in- ka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-na.</w:t>
      </w:r>
    </w:p>
    <w:p w14:paraId="1A0CFFC4" w14:textId="77777777" w:rsidR="00FE2FC1" w:rsidRDefault="00FE2F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Wczo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-raj   by-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w   le-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sie</w:t>
      </w:r>
      <w:proofErr w:type="spellEnd"/>
      <w:r w:rsidR="00F03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14:paraId="7FBCBF0B" w14:textId="77777777" w:rsidR="00FE2FC1" w:rsidRDefault="00F034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</w:t>
      </w:r>
      <w:r w:rsid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zi-siaj</w:t>
      </w:r>
      <w:proofErr w:type="spellEnd"/>
      <w:r w:rsid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przy-szła   do   nas.</w:t>
      </w:r>
    </w:p>
    <w:p w14:paraId="06F9F5B9" w14:textId="77777777" w:rsidR="00F03458" w:rsidRPr="00FE2FC1" w:rsidRDefault="00F034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545CE6" w14:textId="77777777" w:rsidR="00FE2FC1" w:rsidRPr="00FE2FC1" w:rsidRDefault="00FE2FC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57CC137" w14:textId="77777777" w:rsidR="00017290" w:rsidRPr="00FE2FC1" w:rsidRDefault="000172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Praca z kartą pracy</w:t>
      </w:r>
    </w:p>
    <w:p w14:paraId="5E0D36C4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Obejrzyjcie obrazek . Opowiedzcie historyjkę.</w:t>
      </w:r>
    </w:p>
    <w:p w14:paraId="3BFAEA99" w14:textId="77777777" w:rsidR="00017290" w:rsidRPr="00FE2FC1" w:rsidRDefault="000172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czy chłopiec i tata postąpili słusznie?</w:t>
      </w:r>
    </w:p>
    <w:p w14:paraId="2406D0EA" w14:textId="77777777" w:rsidR="00017290" w:rsidRDefault="00017290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 w:rsidRPr="00017290">
        <w:rPr>
          <w:rFonts w:ascii="Arial" w:hAnsi="Arial" w:cs="Arial"/>
          <w:noProof/>
          <w:color w:val="555555"/>
          <w:sz w:val="30"/>
          <w:szCs w:val="30"/>
          <w:shd w:val="clear" w:color="auto" w:fill="FFFFFF"/>
        </w:rPr>
        <w:lastRenderedPageBreak/>
        <w:drawing>
          <wp:inline distT="0" distB="0" distL="0" distR="0" wp14:anchorId="5F3D54C5" wp14:editId="4EE9E0A2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78FA" w14:textId="77777777" w:rsidR="00017290" w:rsidRDefault="00017290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14:paraId="18F2CBBD" w14:textId="77777777" w:rsidR="00017290" w:rsidRDefault="00017290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 w:rsidRPr="00017290">
        <w:rPr>
          <w:rFonts w:ascii="Arial" w:hAnsi="Arial" w:cs="Arial"/>
          <w:noProof/>
          <w:color w:val="555555"/>
          <w:sz w:val="30"/>
          <w:szCs w:val="30"/>
          <w:shd w:val="clear" w:color="auto" w:fill="FFFFFF"/>
        </w:rPr>
        <w:lastRenderedPageBreak/>
        <w:drawing>
          <wp:inline distT="0" distB="0" distL="0" distR="0" wp14:anchorId="7D5B833C" wp14:editId="3AC69394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DEFD" w14:textId="77777777" w:rsidR="00017290" w:rsidRDefault="00017290"/>
    <w:sectPr w:rsidR="0001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C290" w14:textId="77777777" w:rsidR="00567860" w:rsidRDefault="00567860" w:rsidP="007A0A7B">
      <w:pPr>
        <w:spacing w:after="0" w:line="240" w:lineRule="auto"/>
      </w:pPr>
      <w:r>
        <w:separator/>
      </w:r>
    </w:p>
  </w:endnote>
  <w:endnote w:type="continuationSeparator" w:id="0">
    <w:p w14:paraId="6F4D3F9A" w14:textId="77777777" w:rsidR="00567860" w:rsidRDefault="00567860" w:rsidP="007A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77C6" w14:textId="77777777" w:rsidR="007A0A7B" w:rsidRDefault="007A0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AE85" w14:textId="77777777" w:rsidR="007A0A7B" w:rsidRDefault="007A0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ACA1" w14:textId="77777777" w:rsidR="007A0A7B" w:rsidRDefault="007A0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85520" w14:textId="77777777" w:rsidR="00567860" w:rsidRDefault="00567860" w:rsidP="007A0A7B">
      <w:pPr>
        <w:spacing w:after="0" w:line="240" w:lineRule="auto"/>
      </w:pPr>
      <w:r>
        <w:separator/>
      </w:r>
    </w:p>
  </w:footnote>
  <w:footnote w:type="continuationSeparator" w:id="0">
    <w:p w14:paraId="30CC30E6" w14:textId="77777777" w:rsidR="00567860" w:rsidRDefault="00567860" w:rsidP="007A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691A" w14:textId="77777777" w:rsidR="007A0A7B" w:rsidRDefault="007A0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3E2B" w14:textId="77777777" w:rsidR="007A0A7B" w:rsidRDefault="007A0A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42B2" w14:textId="77777777" w:rsidR="007A0A7B" w:rsidRDefault="007A0A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90"/>
    <w:rsid w:val="00017290"/>
    <w:rsid w:val="000F42F9"/>
    <w:rsid w:val="003934C9"/>
    <w:rsid w:val="00567860"/>
    <w:rsid w:val="007A0A7B"/>
    <w:rsid w:val="00DC6059"/>
    <w:rsid w:val="00F03458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0124"/>
  <w15:chartTrackingRefBased/>
  <w15:docId w15:val="{17043422-9FCA-46A8-803A-18E29FF0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2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A7B"/>
  </w:style>
  <w:style w:type="paragraph" w:styleId="Stopka">
    <w:name w:val="footer"/>
    <w:basedOn w:val="Normalny"/>
    <w:link w:val="StopkaZnak"/>
    <w:uiPriority w:val="99"/>
    <w:unhideWhenUsed/>
    <w:rsid w:val="007A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Urbaniak</cp:lastModifiedBy>
  <cp:revision>2</cp:revision>
  <dcterms:created xsi:type="dcterms:W3CDTF">2020-12-14T07:29:00Z</dcterms:created>
  <dcterms:modified xsi:type="dcterms:W3CDTF">2020-12-14T07:29:00Z</dcterms:modified>
</cp:coreProperties>
</file>